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82F" w:rsidRPr="00AF4AA6" w:rsidRDefault="0028282F">
      <w:pPr>
        <w:rPr>
          <w:rFonts w:ascii="Times New Roman" w:hAnsi="Times New Roman" w:cs="Times New Roman"/>
          <w:sz w:val="24"/>
          <w:szCs w:val="24"/>
        </w:rPr>
      </w:pPr>
      <w:r w:rsidRPr="00AF4AA6">
        <w:rPr>
          <w:rFonts w:ascii="Times New Roman" w:hAnsi="Times New Roman" w:cs="Times New Roman"/>
          <w:sz w:val="24"/>
          <w:szCs w:val="24"/>
        </w:rPr>
        <w:t>6 апреля</w:t>
      </w:r>
      <w:r w:rsidR="00AF4AA6">
        <w:rPr>
          <w:rFonts w:ascii="Times New Roman" w:hAnsi="Times New Roman" w:cs="Times New Roman"/>
          <w:sz w:val="24"/>
          <w:szCs w:val="24"/>
        </w:rPr>
        <w:t xml:space="preserve"> 2020г</w:t>
      </w:r>
      <w:r w:rsidRPr="00AF4AA6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AF4AA6">
        <w:rPr>
          <w:rFonts w:ascii="Times New Roman" w:hAnsi="Times New Roman" w:cs="Times New Roman"/>
          <w:sz w:val="24"/>
          <w:szCs w:val="24"/>
        </w:rPr>
        <w:t>Идиятуллина</w:t>
      </w:r>
      <w:proofErr w:type="spellEnd"/>
      <w:r w:rsidRPr="00AF4AA6">
        <w:rPr>
          <w:rFonts w:ascii="Times New Roman" w:hAnsi="Times New Roman" w:cs="Times New Roman"/>
          <w:sz w:val="24"/>
          <w:szCs w:val="24"/>
        </w:rPr>
        <w:t xml:space="preserve"> В.А.</w:t>
      </w:r>
    </w:p>
    <w:tbl>
      <w:tblPr>
        <w:tblStyle w:val="a3"/>
        <w:tblW w:w="0" w:type="auto"/>
        <w:tblLayout w:type="fixed"/>
        <w:tblLook w:val="04A0"/>
      </w:tblPr>
      <w:tblGrid>
        <w:gridCol w:w="540"/>
        <w:gridCol w:w="772"/>
        <w:gridCol w:w="1368"/>
        <w:gridCol w:w="5083"/>
        <w:gridCol w:w="1808"/>
      </w:tblGrid>
      <w:tr w:rsidR="0028282F" w:rsidRPr="00AF4AA6" w:rsidTr="00691942">
        <w:tc>
          <w:tcPr>
            <w:tcW w:w="540" w:type="dxa"/>
          </w:tcPr>
          <w:p w:rsidR="0028282F" w:rsidRPr="00AF4AA6" w:rsidRDefault="0028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2" w:type="dxa"/>
          </w:tcPr>
          <w:p w:rsidR="0028282F" w:rsidRPr="00AF4AA6" w:rsidRDefault="0028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8" w:type="dxa"/>
          </w:tcPr>
          <w:p w:rsidR="0028282F" w:rsidRPr="00AF4AA6" w:rsidRDefault="0028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5083" w:type="dxa"/>
          </w:tcPr>
          <w:p w:rsidR="0028282F" w:rsidRPr="00AF4AA6" w:rsidRDefault="0028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808" w:type="dxa"/>
          </w:tcPr>
          <w:p w:rsidR="0028282F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пособие</w:t>
            </w:r>
          </w:p>
        </w:tc>
      </w:tr>
      <w:tr w:rsidR="00AF4AA6" w:rsidRPr="00AF4AA6" w:rsidTr="00691942">
        <w:tc>
          <w:tcPr>
            <w:tcW w:w="540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083" w:type="dxa"/>
          </w:tcPr>
          <w:p w:rsidR="00AF4AA6" w:rsidRDefault="00AF4AA6" w:rsidP="00944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F4A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Тема: </w:t>
            </w:r>
            <w:r w:rsidRPr="00AF4A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Поздравление с днем рождения</w:t>
            </w:r>
          </w:p>
          <w:p w:rsidR="0029306A" w:rsidRDefault="0029306A" w:rsidP="00944C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 69</w:t>
            </w:r>
          </w:p>
          <w:p w:rsidR="0029306A" w:rsidRDefault="00AF4AA6" w:rsidP="00944C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 w:rsid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прочитат</w:t>
            </w:r>
            <w:proofErr w:type="spellStart"/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="0029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стихотворение, </w:t>
            </w:r>
          </w:p>
          <w:p w:rsidR="00AF4AA6" w:rsidRDefault="0029306A" w:rsidP="00944C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8A3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переписать стихотворение в тетрадь</w:t>
            </w:r>
          </w:p>
          <w:p w:rsidR="0029306A" w:rsidRDefault="0029306A" w:rsidP="00944C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Перейти по ссылке и сделать задания 8-11 по теме «Семья» </w:t>
            </w:r>
            <w:hyperlink r:id="rId4" w:history="1">
              <w:r w:rsidRPr="00D21E9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http://tatarschool.ru/media/ktt1</w:t>
              </w:r>
            </w:hyperlink>
          </w:p>
          <w:p w:rsidR="00AF4AA6" w:rsidRPr="00AF4AA6" w:rsidRDefault="00AF4AA6" w:rsidP="00944C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808" w:type="dxa"/>
          </w:tcPr>
          <w:p w:rsid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Г.М.Ахметзянова</w:t>
            </w:r>
            <w:proofErr w:type="spellEnd"/>
          </w:p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F4AA6" w:rsidRPr="00AF4AA6" w:rsidTr="00691942">
        <w:tc>
          <w:tcPr>
            <w:tcW w:w="540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083" w:type="dxa"/>
          </w:tcPr>
          <w:p w:rsidR="0029306A" w:rsidRDefault="00AF4AA6" w:rsidP="00AF4A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AF4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Моя Родина</w:t>
            </w:r>
          </w:p>
          <w:p w:rsidR="0029306A" w:rsidRDefault="0029306A" w:rsidP="00AF4A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81</w:t>
            </w:r>
          </w:p>
          <w:p w:rsidR="00AF4AA6" w:rsidRDefault="0029306A" w:rsidP="00AF4A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Упр1- прочитать, в тетради написать перевод </w:t>
            </w:r>
          </w:p>
          <w:p w:rsidR="0029306A" w:rsidRDefault="0029306A" w:rsidP="00AF4A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 2- списать</w:t>
            </w:r>
            <w:r w:rsidR="008A37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 словарь написать не знакомые слова</w:t>
            </w:r>
          </w:p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Г.М.Ахметзянова</w:t>
            </w:r>
            <w:proofErr w:type="spellEnd"/>
          </w:p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F4AA6" w:rsidRPr="00AF4AA6" w:rsidTr="00691942">
        <w:tc>
          <w:tcPr>
            <w:tcW w:w="540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тение на родном языке2</w:t>
            </w:r>
          </w:p>
        </w:tc>
        <w:tc>
          <w:tcPr>
            <w:tcW w:w="5083" w:type="dxa"/>
          </w:tcPr>
          <w:p w:rsidR="008A37ED" w:rsidRDefault="00AF4AA6" w:rsidP="002828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AF4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 столом.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 69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1.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На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zoom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 платформе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прочитат</w:t>
            </w:r>
            <w:proofErr w:type="spellStart"/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стихотворение, 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2.словарная работа 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перевести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Перейти по ссылке и сделать задания 8-11 по теме «Семья» </w:t>
            </w:r>
            <w:hyperlink r:id="rId5" w:history="1">
              <w:r w:rsidRPr="00D21E9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http://tatarschool.ru/media/ktt1</w:t>
              </w:r>
            </w:hyperlink>
          </w:p>
          <w:p w:rsidR="008A37ED" w:rsidRPr="008A37ED" w:rsidRDefault="008A37ED" w:rsidP="00282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6" w:rsidRPr="00AF4AA6" w:rsidRDefault="00AF4AA6" w:rsidP="00282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08" w:type="dxa"/>
          </w:tcPr>
          <w:p w:rsid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Г.М.Ахметзянова</w:t>
            </w:r>
            <w:proofErr w:type="spellEnd"/>
          </w:p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F4AA6" w:rsidRPr="00AF4AA6" w:rsidTr="00691942">
        <w:tc>
          <w:tcPr>
            <w:tcW w:w="540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тение на родном языке2</w:t>
            </w:r>
          </w:p>
        </w:tc>
        <w:tc>
          <w:tcPr>
            <w:tcW w:w="5083" w:type="dxa"/>
          </w:tcPr>
          <w:p w:rsidR="00AF4AA6" w:rsidRDefault="00AF4AA6" w:rsidP="00944C01">
            <w:pPr>
              <w:rPr>
                <w:rFonts w:ascii="Times New Roman" w:hAnsi="Times New Roman" w:cs="Times New Roman"/>
                <w:lang w:val="tt-RU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AF4AA6">
              <w:rPr>
                <w:rFonts w:ascii="Times New Roman" w:hAnsi="Times New Roman" w:cs="Times New Roman"/>
                <w:lang w:val="tt-RU"/>
              </w:rPr>
              <w:t xml:space="preserve"> З. Туфайлова  стихотворение“Туган ил”</w:t>
            </w:r>
          </w:p>
          <w:p w:rsidR="008A37ED" w:rsidRDefault="008A37ED" w:rsidP="00944C0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 81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1.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На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zoom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 платформе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прочитат</w:t>
            </w:r>
            <w:proofErr w:type="spellStart"/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стихотворение, 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словарная работа</w:t>
            </w:r>
          </w:p>
          <w:p w:rsidR="008A37ED" w:rsidRDefault="008A37ED" w:rsidP="008A37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перевести</w:t>
            </w:r>
          </w:p>
          <w:p w:rsidR="008A37ED" w:rsidRPr="00AF4AA6" w:rsidRDefault="008A37ED" w:rsidP="008A3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прочитать по цепочке</w:t>
            </w:r>
          </w:p>
        </w:tc>
        <w:tc>
          <w:tcPr>
            <w:tcW w:w="1808" w:type="dxa"/>
          </w:tcPr>
          <w:p w:rsid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Г.М.Ахметзянова</w:t>
            </w:r>
            <w:proofErr w:type="spellEnd"/>
          </w:p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F4AA6" w:rsidRPr="00AF4AA6" w:rsidTr="00691942">
        <w:tc>
          <w:tcPr>
            <w:tcW w:w="540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083" w:type="dxa"/>
          </w:tcPr>
          <w:p w:rsidR="00AF4AA6" w:rsidRDefault="00AF4AA6" w:rsidP="00944C01">
            <w:pPr>
              <w:rPr>
                <w:rFonts w:ascii="Times New Roman" w:hAnsi="Times New Roman" w:cs="Times New Roman"/>
                <w:lang w:val="tt-RU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AA6">
              <w:rPr>
                <w:rFonts w:ascii="Times New Roman" w:hAnsi="Times New Roman" w:cs="Times New Roman"/>
                <w:lang w:val="tt-RU"/>
              </w:rPr>
              <w:t>Частицы</w:t>
            </w:r>
          </w:p>
          <w:p w:rsidR="00691942" w:rsidRDefault="00691942" w:rsidP="006919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1.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На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zoom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 платформе</w:t>
            </w:r>
          </w:p>
          <w:p w:rsidR="00691942" w:rsidRPr="00691942" w:rsidRDefault="00691942" w:rsidP="0069194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Стр 65</w:t>
            </w:r>
          </w:p>
          <w:p w:rsidR="00691942" w:rsidRDefault="00691942" w:rsidP="006919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прочитат</w:t>
            </w:r>
            <w:proofErr w:type="spellStart"/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правило, </w:t>
            </w:r>
          </w:p>
          <w:p w:rsidR="00691942" w:rsidRDefault="00691942" w:rsidP="006919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словарная работа</w:t>
            </w:r>
          </w:p>
          <w:p w:rsidR="00691942" w:rsidRPr="00691942" w:rsidRDefault="00691942" w:rsidP="006919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подчеркнуть частицы</w:t>
            </w:r>
          </w:p>
        </w:tc>
        <w:tc>
          <w:tcPr>
            <w:tcW w:w="1808" w:type="dxa"/>
          </w:tcPr>
          <w:p w:rsid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Р.Л.Малафеева</w:t>
            </w:r>
          </w:p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F4AA6" w:rsidRPr="00AF4AA6" w:rsidTr="00691942">
        <w:tc>
          <w:tcPr>
            <w:tcW w:w="540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2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083" w:type="dxa"/>
          </w:tcPr>
          <w:p w:rsidR="00AF4AA6" w:rsidRPr="00AF4AA6" w:rsidRDefault="00AF4AA6" w:rsidP="002828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AF4A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 живу в Татарстане </w:t>
            </w:r>
          </w:p>
          <w:p w:rsidR="008A37ED" w:rsidRDefault="008A37ED" w:rsidP="008A37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105</w:t>
            </w:r>
          </w:p>
          <w:p w:rsidR="008A37ED" w:rsidRDefault="008A37ED" w:rsidP="008A37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Упр1- помоги словам найти свои домики, записать в тетрадь</w:t>
            </w:r>
          </w:p>
          <w:p w:rsidR="00AF4AA6" w:rsidRPr="008A37ED" w:rsidRDefault="008A37ED" w:rsidP="00944C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Упр 3- </w:t>
            </w:r>
            <w:r w:rsidR="006919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подбери пару к словам,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списать</w:t>
            </w:r>
          </w:p>
        </w:tc>
        <w:tc>
          <w:tcPr>
            <w:tcW w:w="1808" w:type="dxa"/>
          </w:tcPr>
          <w:p w:rsid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.З.Хайдарова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Н.Г.Галиева</w:t>
            </w:r>
            <w:proofErr w:type="spellEnd"/>
          </w:p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F4AA6" w:rsidRPr="00AF4AA6" w:rsidTr="00691942">
        <w:tc>
          <w:tcPr>
            <w:tcW w:w="540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AF4AA6" w:rsidRPr="00AF4AA6" w:rsidRDefault="00AF4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тение на родном языке2</w:t>
            </w:r>
          </w:p>
        </w:tc>
        <w:tc>
          <w:tcPr>
            <w:tcW w:w="5083" w:type="dxa"/>
          </w:tcPr>
          <w:p w:rsidR="00AF4AA6" w:rsidRDefault="00AF4AA6" w:rsidP="002828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F4AA6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AF4AA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Татарстан – моя Родина</w:t>
            </w:r>
          </w:p>
          <w:p w:rsidR="00691942" w:rsidRDefault="00691942" w:rsidP="002828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Стр 105</w:t>
            </w:r>
          </w:p>
          <w:p w:rsidR="00691942" w:rsidRPr="00AF4AA6" w:rsidRDefault="00691942" w:rsidP="002828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Текст “Минем Ватаным – Россия”</w:t>
            </w:r>
          </w:p>
          <w:p w:rsidR="00691942" w:rsidRDefault="00691942" w:rsidP="0069194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 xml:space="preserve">1.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На 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zoom</w:t>
            </w:r>
            <w:r w:rsidRPr="008A37E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 xml:space="preserve"> платформе</w:t>
            </w:r>
          </w:p>
          <w:p w:rsidR="00691942" w:rsidRDefault="00691942" w:rsidP="006919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прочитат</w:t>
            </w:r>
            <w:proofErr w:type="spellStart"/>
            <w:r w:rsidRPr="00293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стихотворение, </w:t>
            </w:r>
          </w:p>
          <w:p w:rsidR="00691942" w:rsidRDefault="00691942" w:rsidP="006919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словарная работа</w:t>
            </w:r>
          </w:p>
          <w:p w:rsidR="00691942" w:rsidRDefault="00691942" w:rsidP="006919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перевести</w:t>
            </w:r>
          </w:p>
          <w:p w:rsidR="00AF4AA6" w:rsidRPr="00AF4AA6" w:rsidRDefault="00691942" w:rsidP="00691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прочитать по цепочке</w:t>
            </w:r>
          </w:p>
        </w:tc>
        <w:tc>
          <w:tcPr>
            <w:tcW w:w="1808" w:type="dxa"/>
          </w:tcPr>
          <w:p w:rsid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Н.Г.Галиева</w:t>
            </w:r>
            <w:proofErr w:type="spellEnd"/>
          </w:p>
          <w:p w:rsidR="00AF4AA6" w:rsidRPr="00AF4AA6" w:rsidRDefault="00AF4AA6" w:rsidP="0094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</w:tbl>
    <w:p w:rsidR="0028282F" w:rsidRPr="00AF4AA6" w:rsidRDefault="0028282F">
      <w:pPr>
        <w:rPr>
          <w:rFonts w:ascii="Times New Roman" w:hAnsi="Times New Roman" w:cs="Times New Roman"/>
          <w:sz w:val="24"/>
          <w:szCs w:val="24"/>
        </w:rPr>
      </w:pPr>
    </w:p>
    <w:sectPr w:rsidR="0028282F" w:rsidRPr="00AF4AA6" w:rsidSect="006919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82F"/>
    <w:rsid w:val="00227D5B"/>
    <w:rsid w:val="0028282F"/>
    <w:rsid w:val="0029306A"/>
    <w:rsid w:val="00691942"/>
    <w:rsid w:val="008A37ED"/>
    <w:rsid w:val="008A59B4"/>
    <w:rsid w:val="00AF4AA6"/>
    <w:rsid w:val="00B1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30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tarschool.ru/media/ktt1" TargetMode="External"/><Relationship Id="rId4" Type="http://schemas.openxmlformats.org/officeDocument/2006/relationships/hyperlink" Target="http://tatarschool.ru/media/ktt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2020-04-04T10:19:00Z</dcterms:created>
  <dcterms:modified xsi:type="dcterms:W3CDTF">2020-04-04T11:09:00Z</dcterms:modified>
</cp:coreProperties>
</file>